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6F394A76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B71282" w14:textId="77777777" w:rsidR="003E6360" w:rsidRPr="002D6EC9" w:rsidRDefault="003E6360" w:rsidP="00E62ED3">
            <w:pPr>
              <w:jc w:val="center"/>
            </w:pPr>
          </w:p>
          <w:p w14:paraId="6F4DD147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76278A5" w14:textId="77777777"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14:paraId="37BB227D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126F95E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3187BBA0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3EA7D5E" w14:textId="77777777" w:rsidR="003E6360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  <w:p w14:paraId="55D83339" w14:textId="77777777" w:rsidR="00541079" w:rsidRPr="00407EE1" w:rsidRDefault="00541079" w:rsidP="00E62ED3">
            <w:pPr>
              <w:rPr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0A7A0EB" w14:textId="6C7D07A9" w:rsidR="00020526" w:rsidRPr="00020526" w:rsidRDefault="00020526" w:rsidP="00020526">
            <w:pPr>
              <w:pStyle w:val="StandardWeb"/>
              <w:shd w:val="clear" w:color="auto" w:fill="FFFFFF"/>
              <w:jc w:val="both"/>
              <w:rPr>
                <w:b/>
              </w:rPr>
            </w:pPr>
            <w:bookmarkStart w:id="0" w:name="_Hlk531261083"/>
            <w:r w:rsidRPr="00020526">
              <w:rPr>
                <w:b/>
              </w:rPr>
              <w:t>Prijedlog odluke o visini paušalnog poreza po krevetu i smještajnoj jedinici u kampu na području Općine Kostrena</w:t>
            </w:r>
          </w:p>
          <w:bookmarkEnd w:id="0"/>
          <w:p w14:paraId="6231F4C3" w14:textId="72CA16D2" w:rsidR="003E6360" w:rsidRPr="00541079" w:rsidRDefault="003E6360" w:rsidP="00541079">
            <w:pPr>
              <w:pStyle w:val="StandardWeb"/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3E6360" w:rsidRPr="002D6EC9" w14:paraId="67A26A61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F35BA59" w14:textId="77777777"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B3ABE47" w14:textId="6375DE47" w:rsidR="003E6360" w:rsidRPr="00D30CA2" w:rsidRDefault="006F6DD4" w:rsidP="00DA261F">
            <w:pPr>
              <w:rPr>
                <w:b/>
              </w:rPr>
            </w:pPr>
            <w:r>
              <w:rPr>
                <w:b/>
              </w:rPr>
              <w:t>U</w:t>
            </w:r>
            <w:r w:rsidR="001A2BFA">
              <w:rPr>
                <w:b/>
              </w:rPr>
              <w:t xml:space="preserve">pravni odjel </w:t>
            </w:r>
            <w:r>
              <w:rPr>
                <w:b/>
              </w:rPr>
              <w:t xml:space="preserve">za </w:t>
            </w:r>
            <w:r w:rsidR="00020526">
              <w:rPr>
                <w:b/>
              </w:rPr>
              <w:t>financije i gospodarstvo Općine Kostrena</w:t>
            </w:r>
          </w:p>
        </w:tc>
      </w:tr>
      <w:tr w:rsidR="003E6360" w:rsidRPr="002D6EC9" w14:paraId="1240C96F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CD7FB1B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4C91BEA" w14:textId="10FCB434" w:rsidR="003E6360" w:rsidRPr="00D22C35" w:rsidRDefault="00A5026B" w:rsidP="00DB45AB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020526">
              <w:rPr>
                <w:color w:val="000000"/>
              </w:rPr>
              <w:t>o</w:t>
            </w:r>
            <w:r w:rsidR="00DA261F">
              <w:rPr>
                <w:color w:val="000000"/>
              </w:rPr>
              <w:t xml:space="preserve">m </w:t>
            </w:r>
            <w:r w:rsidR="00DB45AB" w:rsidRPr="00020526">
              <w:rPr>
                <w:color w:val="000000"/>
              </w:rPr>
              <w:t>Odluko</w:t>
            </w:r>
            <w:r w:rsidR="00020526" w:rsidRPr="00020526">
              <w:rPr>
                <w:color w:val="000000"/>
              </w:rPr>
              <w:t xml:space="preserve">m o </w:t>
            </w:r>
            <w:r w:rsidR="00020526" w:rsidRPr="00020526">
              <w:rPr>
                <w:color w:val="000000"/>
              </w:rPr>
              <w:t>visini paušalnog poreza po krevetu i smještajnoj jedinici u kampu na području Općine Kostrena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14:paraId="05BE9EB8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7C709A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72F8B682" w14:textId="0FCF8E52"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020526">
              <w:rPr>
                <w:b/>
              </w:rPr>
              <w:t>09</w:t>
            </w:r>
            <w:r w:rsidR="008123C4">
              <w:rPr>
                <w:b/>
              </w:rPr>
              <w:t>.</w:t>
            </w:r>
            <w:r w:rsidR="00DA261F">
              <w:rPr>
                <w:b/>
              </w:rPr>
              <w:t xml:space="preserve"> </w:t>
            </w:r>
            <w:r w:rsidR="006F6DD4">
              <w:rPr>
                <w:b/>
              </w:rPr>
              <w:t>s</w:t>
            </w:r>
            <w:r w:rsidR="00020526">
              <w:rPr>
                <w:b/>
              </w:rPr>
              <w:t>iječnja</w:t>
            </w:r>
            <w:r w:rsidRPr="00064FB6">
              <w:rPr>
                <w:b/>
              </w:rPr>
              <w:t xml:space="preserve"> do </w:t>
            </w:r>
            <w:r w:rsidR="00020526">
              <w:rPr>
                <w:b/>
              </w:rPr>
              <w:t>17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020526">
              <w:rPr>
                <w:b/>
              </w:rPr>
              <w:t>siječnja</w:t>
            </w:r>
            <w:r w:rsidRPr="00064FB6">
              <w:rPr>
                <w:b/>
              </w:rPr>
              <w:t xml:space="preserve"> 201</w:t>
            </w:r>
            <w:r w:rsidR="00020526">
              <w:rPr>
                <w:b/>
              </w:rPr>
              <w:t>9</w:t>
            </w:r>
            <w:r w:rsidRPr="00064FB6">
              <w:rPr>
                <w:b/>
              </w:rPr>
              <w:t>.</w:t>
            </w:r>
          </w:p>
          <w:p w14:paraId="4A7E8F03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7441549B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0957BB71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</w:tbl>
    <w:p w14:paraId="7CDBA2F3" w14:textId="77777777" w:rsidR="00541079" w:rsidRDefault="00541079">
      <w:r>
        <w:br w:type="page"/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286D5FBA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10747A1" w14:textId="77777777"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F53AEFF" w14:textId="77777777" w:rsidR="003E6360" w:rsidRPr="002D6EC9" w:rsidRDefault="003E6360" w:rsidP="00E62ED3"/>
        </w:tc>
      </w:tr>
      <w:tr w:rsidR="003E6360" w:rsidRPr="002D6EC9" w14:paraId="25628051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6FE3C6A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26059D1" w14:textId="77777777" w:rsidR="003E6360" w:rsidRPr="002D6EC9" w:rsidRDefault="003E6360" w:rsidP="00E62ED3"/>
        </w:tc>
      </w:tr>
      <w:tr w:rsidR="003E6360" w:rsidRPr="002D6EC9" w14:paraId="54632BF2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EE171A6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9D1DF6C" w14:textId="77777777" w:rsidR="003E6360" w:rsidRDefault="003E6360" w:rsidP="00E62ED3"/>
          <w:p w14:paraId="4374FE36" w14:textId="77777777" w:rsidR="003E6360" w:rsidRDefault="003E6360" w:rsidP="00E62ED3"/>
          <w:p w14:paraId="7A493E7F" w14:textId="77777777" w:rsidR="003E6360" w:rsidRDefault="003E6360" w:rsidP="00E62ED3"/>
          <w:p w14:paraId="66EF8904" w14:textId="77777777" w:rsidR="003E6360" w:rsidRDefault="003E6360" w:rsidP="00E62ED3"/>
          <w:p w14:paraId="0E685A76" w14:textId="77777777" w:rsidR="003E6360" w:rsidRPr="002D6EC9" w:rsidRDefault="003E6360" w:rsidP="00E62ED3"/>
        </w:tc>
      </w:tr>
      <w:tr w:rsidR="003E6360" w:rsidRPr="002D6EC9" w14:paraId="01AABE02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99BCE6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53F0C987" w14:textId="77777777" w:rsidR="003E6360" w:rsidRPr="002D6EC9" w:rsidRDefault="003E6360" w:rsidP="00E62ED3"/>
          <w:p w14:paraId="57701130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5053C8" w14:textId="77777777" w:rsidR="003E6360" w:rsidRPr="002D6EC9" w:rsidRDefault="003E6360" w:rsidP="00E62ED3"/>
        </w:tc>
      </w:tr>
      <w:tr w:rsidR="003E6360" w:rsidRPr="002D6EC9" w14:paraId="2B96236F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E47F57F" w14:textId="77777777"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14:paraId="79A1D2E6" w14:textId="77777777"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024B73B" w14:textId="77777777" w:rsidR="003E6360" w:rsidRPr="002D6EC9" w:rsidRDefault="003E6360" w:rsidP="00E62ED3"/>
        </w:tc>
      </w:tr>
      <w:tr w:rsidR="003E6360" w:rsidRPr="002D6EC9" w14:paraId="4337D10B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9DA1A5D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F322EBC" w14:textId="77777777" w:rsidR="003E6360" w:rsidRPr="002D6EC9" w:rsidRDefault="003E6360" w:rsidP="00E62ED3"/>
        </w:tc>
      </w:tr>
    </w:tbl>
    <w:p w14:paraId="4F5B5874" w14:textId="77777777"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14:paraId="7E5D4296" w14:textId="77777777" w:rsidR="001A2BFA" w:rsidRDefault="00020526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14:paraId="5AD07CA3" w14:textId="77777777" w:rsidR="001A2BFA" w:rsidRDefault="001A2BFA" w:rsidP="00D20102">
      <w:pPr>
        <w:ind w:left="-142" w:right="-709"/>
        <w:jc w:val="center"/>
        <w:rPr>
          <w:b/>
          <w:strike/>
        </w:rPr>
      </w:pPr>
    </w:p>
    <w:p w14:paraId="0B4A54B5" w14:textId="77777777" w:rsidR="003E6360" w:rsidRPr="007E6F96" w:rsidRDefault="003E6360" w:rsidP="003E6360">
      <w:pPr>
        <w:jc w:val="center"/>
        <w:rPr>
          <w:b/>
        </w:rPr>
      </w:pPr>
    </w:p>
    <w:p w14:paraId="3DA04EEA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14:paraId="4A003276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14:paraId="049CAF57" w14:textId="77777777"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14:paraId="09FF4140" w14:textId="77777777"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14:paraId="2076E0E9" w14:textId="77777777" w:rsidR="003E6360" w:rsidRPr="007E6F96" w:rsidRDefault="003E6360" w:rsidP="00962957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="005B2F69">
        <w:rPr>
          <w:rFonts w:ascii="Times New Roman" w:hAnsi="Times New Roman"/>
          <w:b/>
          <w:sz w:val="24"/>
          <w:szCs w:val="24"/>
        </w:rPr>
        <w:t xml:space="preserve"> i</w:t>
      </w:r>
      <w:r w:rsidRPr="007E6F96">
        <w:rPr>
          <w:rFonts w:ascii="Times New Roman" w:hAnsi="Times New Roman"/>
          <w:b/>
          <w:sz w:val="24"/>
          <w:szCs w:val="24"/>
        </w:rPr>
        <w:t xml:space="preserve">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14:paraId="0B9F0804" w14:textId="77777777" w:rsidR="003E6360" w:rsidRDefault="003E6360" w:rsidP="003E6360">
      <w:pPr>
        <w:rPr>
          <w:sz w:val="22"/>
          <w:szCs w:val="22"/>
        </w:rPr>
      </w:pPr>
    </w:p>
    <w:p w14:paraId="6F032BDC" w14:textId="77777777" w:rsidR="00AB3D82" w:rsidRDefault="00AB3D82">
      <w:bookmarkStart w:id="1" w:name="_GoBack"/>
      <w:bookmarkEnd w:id="1"/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15C7B"/>
    <w:rsid w:val="00020526"/>
    <w:rsid w:val="0004175E"/>
    <w:rsid w:val="00042BFA"/>
    <w:rsid w:val="00064FB6"/>
    <w:rsid w:val="00066F5B"/>
    <w:rsid w:val="00080019"/>
    <w:rsid w:val="000B639B"/>
    <w:rsid w:val="000C2506"/>
    <w:rsid w:val="000E27FA"/>
    <w:rsid w:val="000E6E2E"/>
    <w:rsid w:val="001021D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E6360"/>
    <w:rsid w:val="0040512E"/>
    <w:rsid w:val="004C5B0F"/>
    <w:rsid w:val="00541079"/>
    <w:rsid w:val="00585E64"/>
    <w:rsid w:val="005B2F69"/>
    <w:rsid w:val="005F46AE"/>
    <w:rsid w:val="00620C2E"/>
    <w:rsid w:val="006860A9"/>
    <w:rsid w:val="006F6DD4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4E1F"/>
    <w:rsid w:val="00DA697C"/>
    <w:rsid w:val="00DB1E84"/>
    <w:rsid w:val="00DB45AB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50B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Martina Zekić</cp:lastModifiedBy>
  <cp:revision>2</cp:revision>
  <cp:lastPrinted>2017-11-08T12:54:00Z</cp:lastPrinted>
  <dcterms:created xsi:type="dcterms:W3CDTF">2019-01-09T08:16:00Z</dcterms:created>
  <dcterms:modified xsi:type="dcterms:W3CDTF">2019-01-09T08:16:00Z</dcterms:modified>
</cp:coreProperties>
</file>